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74" w:rsidRDefault="00081874" w:rsidP="00081874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081874" w:rsidRDefault="00081874" w:rsidP="00081874">
      <w:pPr>
        <w:ind w:firstLineChars="300" w:firstLine="90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重庆市中医药学会工作委员会委员（专家）推荐表</w:t>
      </w:r>
    </w:p>
    <w:p w:rsidR="00081874" w:rsidRDefault="00081874" w:rsidP="00081874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rFonts w:hint="eastAsia"/>
          <w:b/>
          <w:sz w:val="28"/>
        </w:rPr>
        <w:t>名老中医工作委员会）</w:t>
      </w:r>
    </w:p>
    <w:p w:rsidR="00081874" w:rsidRDefault="00081874" w:rsidP="00081874">
      <w:pPr>
        <w:tabs>
          <w:tab w:val="left" w:pos="6208"/>
          <w:tab w:val="left" w:pos="6808"/>
          <w:tab w:val="left" w:pos="7408"/>
        </w:tabs>
        <w:spacing w:before="135" w:after="4"/>
        <w:ind w:left="4742" w:firstLineChars="50" w:firstLine="120"/>
        <w:rPr>
          <w:sz w:val="24"/>
        </w:rPr>
      </w:pPr>
      <w:r>
        <w:rPr>
          <w:rFonts w:hint="eastAsia"/>
          <w:sz w:val="24"/>
        </w:rPr>
        <w:t>填表时间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081874" w:rsidTr="000B36B4">
        <w:trPr>
          <w:trHeight w:val="623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81874" w:rsidTr="000B36B4">
        <w:trPr>
          <w:trHeight w:val="624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81874" w:rsidTr="000B36B4">
        <w:trPr>
          <w:trHeight w:val="623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081874" w:rsidRPr="00E055A9" w:rsidRDefault="00081874" w:rsidP="000B36B4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81874" w:rsidTr="000B36B4">
        <w:trPr>
          <w:trHeight w:val="623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81874" w:rsidTr="000B36B4">
        <w:trPr>
          <w:trHeight w:val="624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081874" w:rsidTr="000B36B4">
        <w:trPr>
          <w:trHeight w:val="623"/>
          <w:jc w:val="center"/>
        </w:trPr>
        <w:tc>
          <w:tcPr>
            <w:tcW w:w="1727" w:type="dxa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081874" w:rsidTr="000B36B4">
        <w:trPr>
          <w:trHeight w:val="2495"/>
          <w:jc w:val="center"/>
        </w:trPr>
        <w:tc>
          <w:tcPr>
            <w:tcW w:w="9183" w:type="dxa"/>
            <w:gridSpan w:val="7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081874" w:rsidRDefault="00081874" w:rsidP="000B36B4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81874" w:rsidRDefault="00081874" w:rsidP="000B36B4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081874" w:rsidTr="000B36B4">
        <w:trPr>
          <w:trHeight w:val="2630"/>
          <w:jc w:val="center"/>
        </w:trPr>
        <w:tc>
          <w:tcPr>
            <w:tcW w:w="4247" w:type="dxa"/>
            <w:gridSpan w:val="3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081874" w:rsidRPr="00E055A9" w:rsidRDefault="00081874" w:rsidP="000B36B4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081874" w:rsidRPr="00E055A9" w:rsidRDefault="00081874" w:rsidP="000B36B4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081874" w:rsidRPr="00E055A9" w:rsidRDefault="00081874" w:rsidP="000B36B4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:rsidR="00081874" w:rsidRPr="00E055A9" w:rsidRDefault="00081874" w:rsidP="000B36B4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盖  章</w:t>
            </w:r>
          </w:p>
          <w:p w:rsidR="00081874" w:rsidRPr="00E055A9" w:rsidRDefault="00081874" w:rsidP="000B36B4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081874" w:rsidRPr="00E055A9" w:rsidRDefault="00081874" w:rsidP="000B36B4">
            <w:pPr>
              <w:pStyle w:val="TableParagraph"/>
              <w:spacing w:before="209" w:line="360" w:lineRule="exact"/>
              <w:jc w:val="left"/>
              <w:rPr>
                <w:sz w:val="28"/>
              </w:rPr>
            </w:pPr>
          </w:p>
        </w:tc>
      </w:tr>
      <w:tr w:rsidR="00081874" w:rsidTr="000B36B4">
        <w:trPr>
          <w:trHeight w:val="1833"/>
          <w:jc w:val="center"/>
        </w:trPr>
        <w:tc>
          <w:tcPr>
            <w:tcW w:w="9183" w:type="dxa"/>
            <w:gridSpan w:val="7"/>
          </w:tcPr>
          <w:p w:rsidR="00081874" w:rsidRPr="00E055A9" w:rsidRDefault="00081874" w:rsidP="000B36B4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081874" w:rsidRPr="00E055A9" w:rsidRDefault="00081874" w:rsidP="000B36B4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081874" w:rsidRPr="00E055A9" w:rsidRDefault="00081874" w:rsidP="000B36B4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081874" w:rsidRPr="00E055A9" w:rsidRDefault="00081874" w:rsidP="000B36B4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3766AF" w:rsidRDefault="00081874"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  <w:bookmarkStart w:id="0" w:name="_GoBack"/>
      <w:bookmarkEnd w:id="0"/>
    </w:p>
    <w:sectPr w:rsidR="0037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74"/>
    <w:rsid w:val="00081874"/>
    <w:rsid w:val="003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081874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081874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2020-10-09T09:23:00Z</dcterms:created>
  <dcterms:modified xsi:type="dcterms:W3CDTF">2020-10-09T09:24:00Z</dcterms:modified>
</cp:coreProperties>
</file>